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5F" w:rsidRDefault="001E715F" w:rsidP="001E715F">
      <w:pPr>
        <w:tabs>
          <w:tab w:val="bar" w:pos="284"/>
        </w:tabs>
        <w:ind w:right="-1417"/>
      </w:pPr>
    </w:p>
    <w:p w:rsidR="001E715F" w:rsidRPr="001E715F" w:rsidRDefault="001E715F" w:rsidP="001E715F"/>
    <w:p w:rsidR="001E715F" w:rsidRPr="001E715F" w:rsidRDefault="001E715F" w:rsidP="001E715F"/>
    <w:p w:rsidR="001E715F" w:rsidRPr="001E715F" w:rsidRDefault="001E715F" w:rsidP="001E715F"/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1E715F" w:rsidRPr="00931995" w:rsidRDefault="001E715F" w:rsidP="001E715F">
      <w:pPr>
        <w:jc w:val="center"/>
        <w:rPr>
          <w:sz w:val="18"/>
          <w:szCs w:val="18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:rsidR="001E715F" w:rsidRDefault="001E715F" w:rsidP="001E715F">
      <w:pPr>
        <w:jc w:val="center"/>
      </w:pPr>
      <w:r>
        <w:t>Le Maire, (Le Président) de</w:t>
      </w:r>
    </w:p>
    <w:p w:rsidR="001E715F" w:rsidRDefault="001E715F" w:rsidP="001E715F"/>
    <w:p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1E715F" w:rsidRDefault="001E715F" w:rsidP="001E715F"/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1E715F" w:rsidRDefault="001E715F" w:rsidP="001E715F"/>
    <w:p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Janvier </w:t>
      </w:r>
      <w:r w:rsidR="00E75B81">
        <w:rPr>
          <w:sz w:val="40"/>
          <w:szCs w:val="40"/>
        </w:rPr>
        <w:t>2021</w:t>
      </w:r>
    </w:p>
    <w:p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15F" w:rsidRPr="00601B50" w:rsidTr="00633CFE">
        <w:tc>
          <w:tcPr>
            <w:tcW w:w="9212" w:type="dxa"/>
          </w:tcPr>
          <w:p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1E715F" w:rsidRDefault="001E715F" w:rsidP="001E715F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</w:tc>
        <w:tc>
          <w:tcPr>
            <w:tcW w:w="2303" w:type="dxa"/>
          </w:tcPr>
          <w:p w:rsidR="001E715F" w:rsidRDefault="001E715F" w:rsidP="00633CFE"/>
        </w:tc>
      </w:tr>
    </w:tbl>
    <w:p w:rsidR="001E715F" w:rsidRDefault="001E715F" w:rsidP="001E715F"/>
    <w:p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1E715F" w:rsidRPr="00D52EC7" w:rsidRDefault="001E715F" w:rsidP="001E715F">
      <w:pPr>
        <w:rPr>
          <w:b/>
          <w:i/>
          <w:sz w:val="32"/>
          <w:szCs w:val="32"/>
        </w:rPr>
      </w:pPr>
    </w:p>
    <w:p w:rsidR="001E715F" w:rsidRDefault="001E715F" w:rsidP="001E715F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1E715F" w:rsidRDefault="001E715F" w:rsidP="001E715F">
      <w:r>
        <w:tab/>
      </w:r>
    </w:p>
    <w:p w:rsidR="001E715F" w:rsidRDefault="001E715F" w:rsidP="001E715F"/>
    <w:p w:rsidR="001E715F" w:rsidRDefault="001E715F" w:rsidP="001E715F"/>
    <w:p w:rsidR="001E715F" w:rsidRDefault="001E715F" w:rsidP="001E715F"/>
    <w:p w:rsidR="001E715F" w:rsidRDefault="001E715F" w:rsidP="001E715F"/>
    <w:p w:rsidR="001E715F" w:rsidRDefault="001E715F" w:rsidP="001E715F"/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1E715F" w:rsidRPr="00931995" w:rsidRDefault="001E715F" w:rsidP="001E715F">
      <w:pPr>
        <w:jc w:val="center"/>
        <w:rPr>
          <w:sz w:val="18"/>
          <w:szCs w:val="18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:rsidR="001E715F" w:rsidRDefault="001E715F" w:rsidP="001E715F">
      <w:pPr>
        <w:jc w:val="center"/>
      </w:pPr>
      <w:r>
        <w:t>Le Maire, (Le Président) de</w:t>
      </w:r>
    </w:p>
    <w:p w:rsidR="001E715F" w:rsidRDefault="001E715F" w:rsidP="001E715F"/>
    <w:p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1E715F" w:rsidRDefault="001E715F" w:rsidP="001E715F"/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1E715F" w:rsidRDefault="001E715F" w:rsidP="001E715F"/>
    <w:p w:rsidR="001E715F" w:rsidRDefault="001E715F" w:rsidP="00E75B8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Février </w:t>
      </w:r>
      <w:r w:rsidR="00E75B81">
        <w:rPr>
          <w:sz w:val="40"/>
          <w:szCs w:val="40"/>
        </w:rPr>
        <w:t>2021</w:t>
      </w:r>
    </w:p>
    <w:p w:rsidR="00E75B81" w:rsidRDefault="00E75B81" w:rsidP="00E75B81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15F" w:rsidRPr="00601B50" w:rsidTr="00633CFE">
        <w:tc>
          <w:tcPr>
            <w:tcW w:w="9212" w:type="dxa"/>
          </w:tcPr>
          <w:p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1E715F" w:rsidRDefault="001E715F" w:rsidP="001E715F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</w:tc>
        <w:tc>
          <w:tcPr>
            <w:tcW w:w="2303" w:type="dxa"/>
          </w:tcPr>
          <w:p w:rsidR="001E715F" w:rsidRDefault="001E715F" w:rsidP="00633CFE"/>
        </w:tc>
      </w:tr>
    </w:tbl>
    <w:p w:rsidR="001E715F" w:rsidRDefault="001E715F" w:rsidP="001E715F"/>
    <w:p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1E715F" w:rsidRDefault="001E715F" w:rsidP="001E715F"/>
    <w:p w:rsidR="001E715F" w:rsidRDefault="001E715F" w:rsidP="001E715F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1E715F" w:rsidRDefault="001E715F" w:rsidP="001E715F">
      <w:r>
        <w:lastRenderedPageBreak/>
        <w:tab/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1E715F" w:rsidRPr="00931995" w:rsidRDefault="001E715F" w:rsidP="001E715F">
      <w:pPr>
        <w:jc w:val="center"/>
        <w:rPr>
          <w:sz w:val="18"/>
          <w:szCs w:val="18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:rsidR="001E715F" w:rsidRDefault="001E715F" w:rsidP="001E715F">
      <w:pPr>
        <w:jc w:val="center"/>
      </w:pPr>
      <w:r>
        <w:t>Le Maire, (Le Président) de</w:t>
      </w:r>
    </w:p>
    <w:p w:rsidR="001E715F" w:rsidRDefault="001E715F" w:rsidP="001E715F"/>
    <w:p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1E715F" w:rsidRDefault="001E715F" w:rsidP="001E715F"/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1E715F" w:rsidRDefault="001E715F" w:rsidP="001E715F"/>
    <w:p w:rsidR="001E715F" w:rsidRDefault="001E715F" w:rsidP="00F82BB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Mars </w:t>
      </w:r>
      <w:r w:rsidR="00E75B81">
        <w:rPr>
          <w:sz w:val="40"/>
          <w:szCs w:val="40"/>
        </w:rPr>
        <w:t>2021</w:t>
      </w:r>
    </w:p>
    <w:p w:rsidR="00F82BB0" w:rsidRDefault="00F82BB0" w:rsidP="00F82BB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15F" w:rsidRPr="00601B50" w:rsidTr="00633CFE">
        <w:tc>
          <w:tcPr>
            <w:tcW w:w="9212" w:type="dxa"/>
          </w:tcPr>
          <w:p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1E715F" w:rsidRDefault="001E715F" w:rsidP="001E715F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</w:tc>
        <w:tc>
          <w:tcPr>
            <w:tcW w:w="2303" w:type="dxa"/>
          </w:tcPr>
          <w:p w:rsidR="001E715F" w:rsidRDefault="001E715F" w:rsidP="00633CFE"/>
        </w:tc>
      </w:tr>
    </w:tbl>
    <w:p w:rsidR="001E715F" w:rsidRDefault="001E715F" w:rsidP="001E715F"/>
    <w:p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1E715F" w:rsidRDefault="001E715F" w:rsidP="001E715F"/>
    <w:p w:rsidR="001E715F" w:rsidRDefault="001E715F" w:rsidP="001E715F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1E715F" w:rsidRDefault="001E715F" w:rsidP="001E715F">
      <w:r>
        <w:tab/>
      </w:r>
    </w:p>
    <w:p w:rsidR="001E715F" w:rsidRDefault="001E715F" w:rsidP="001E715F"/>
    <w:p w:rsidR="001E715F" w:rsidRDefault="001E715F" w:rsidP="001E715F"/>
    <w:p w:rsidR="001E715F" w:rsidRDefault="001E715F" w:rsidP="001E715F"/>
    <w:p w:rsidR="001E715F" w:rsidRDefault="001E715F" w:rsidP="001E715F"/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1E715F" w:rsidRPr="00931995" w:rsidRDefault="001E715F" w:rsidP="001E715F">
      <w:pPr>
        <w:jc w:val="center"/>
        <w:rPr>
          <w:sz w:val="18"/>
          <w:szCs w:val="18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:rsidR="001E715F" w:rsidRDefault="001E715F" w:rsidP="001E715F">
      <w:pPr>
        <w:jc w:val="center"/>
      </w:pPr>
      <w:r>
        <w:t>Le Maire, (Le Président) de</w:t>
      </w:r>
    </w:p>
    <w:p w:rsidR="001E715F" w:rsidRDefault="001E715F" w:rsidP="001E715F"/>
    <w:p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1E715F" w:rsidRDefault="001E715F" w:rsidP="001E715F"/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1E715F" w:rsidRDefault="001E715F" w:rsidP="001E715F"/>
    <w:p w:rsidR="001E715F" w:rsidRDefault="001E715F" w:rsidP="00F82BB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d’Avril </w:t>
      </w:r>
      <w:r w:rsidR="00E75B81">
        <w:rPr>
          <w:sz w:val="40"/>
          <w:szCs w:val="40"/>
        </w:rPr>
        <w:t>2021</w:t>
      </w:r>
    </w:p>
    <w:p w:rsidR="00F82BB0" w:rsidRDefault="00F82BB0" w:rsidP="00F82BB0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15F" w:rsidRPr="00601B50" w:rsidTr="00633CFE">
        <w:tc>
          <w:tcPr>
            <w:tcW w:w="9212" w:type="dxa"/>
          </w:tcPr>
          <w:p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1E715F" w:rsidRDefault="001E715F" w:rsidP="001E715F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</w:tc>
        <w:tc>
          <w:tcPr>
            <w:tcW w:w="2303" w:type="dxa"/>
          </w:tcPr>
          <w:p w:rsidR="001E715F" w:rsidRDefault="001E715F" w:rsidP="00633CFE"/>
        </w:tc>
      </w:tr>
    </w:tbl>
    <w:p w:rsidR="001E715F" w:rsidRDefault="001E715F" w:rsidP="001E715F"/>
    <w:p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1E715F" w:rsidRDefault="001E715F" w:rsidP="001E715F"/>
    <w:p w:rsidR="001E715F" w:rsidRDefault="001E715F" w:rsidP="001E715F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1E715F" w:rsidRDefault="001E715F" w:rsidP="001E715F">
      <w:r>
        <w:tab/>
      </w:r>
    </w:p>
    <w:p w:rsidR="001E715F" w:rsidRDefault="001E715F" w:rsidP="001E715F"/>
    <w:p w:rsidR="001E715F" w:rsidRDefault="001E715F" w:rsidP="001E715F"/>
    <w:p w:rsidR="001E715F" w:rsidRDefault="001E715F" w:rsidP="001E715F"/>
    <w:p w:rsidR="001E715F" w:rsidRDefault="001E715F" w:rsidP="001E715F"/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1E715F" w:rsidRPr="00931995" w:rsidRDefault="001E715F" w:rsidP="001E715F">
      <w:pPr>
        <w:jc w:val="center"/>
        <w:rPr>
          <w:sz w:val="18"/>
          <w:szCs w:val="18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:rsidR="001E715F" w:rsidRDefault="001E715F" w:rsidP="001E715F">
      <w:pPr>
        <w:jc w:val="center"/>
      </w:pPr>
      <w:r>
        <w:t>Le Maire, (Le Président) de</w:t>
      </w:r>
    </w:p>
    <w:p w:rsidR="001E715F" w:rsidRDefault="001E715F" w:rsidP="001E715F"/>
    <w:p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1E715F" w:rsidRDefault="001E715F" w:rsidP="001E715F"/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1E715F" w:rsidRDefault="001E715F" w:rsidP="001E715F"/>
    <w:p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Mai </w:t>
      </w:r>
      <w:r w:rsidR="00E75B81">
        <w:rPr>
          <w:sz w:val="40"/>
          <w:szCs w:val="40"/>
        </w:rPr>
        <w:t>2021</w:t>
      </w:r>
    </w:p>
    <w:p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15F" w:rsidRPr="00601B50" w:rsidTr="00633CFE">
        <w:tc>
          <w:tcPr>
            <w:tcW w:w="9212" w:type="dxa"/>
          </w:tcPr>
          <w:p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1E715F" w:rsidRDefault="001E715F" w:rsidP="001E715F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</w:tc>
        <w:tc>
          <w:tcPr>
            <w:tcW w:w="2303" w:type="dxa"/>
          </w:tcPr>
          <w:p w:rsidR="001E715F" w:rsidRDefault="001E715F" w:rsidP="00633CFE"/>
        </w:tc>
      </w:tr>
    </w:tbl>
    <w:p w:rsidR="001E715F" w:rsidRDefault="001E715F" w:rsidP="001E715F"/>
    <w:p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1E715F" w:rsidRDefault="001E715F" w:rsidP="001E715F"/>
    <w:p w:rsidR="001E715F" w:rsidRDefault="001E715F" w:rsidP="001E715F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1E715F" w:rsidRDefault="001E715F" w:rsidP="001E715F">
      <w:r>
        <w:tab/>
      </w:r>
    </w:p>
    <w:p w:rsidR="001E715F" w:rsidRDefault="001E715F" w:rsidP="001E715F"/>
    <w:p w:rsidR="001E715F" w:rsidRDefault="001E715F" w:rsidP="001E715F"/>
    <w:p w:rsidR="001E715F" w:rsidRDefault="001E715F" w:rsidP="001E715F"/>
    <w:p w:rsidR="001E715F" w:rsidRDefault="001E715F" w:rsidP="001E715F"/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1E715F" w:rsidRPr="00931995" w:rsidRDefault="001E715F" w:rsidP="001E715F">
      <w:pPr>
        <w:jc w:val="center"/>
        <w:rPr>
          <w:sz w:val="18"/>
          <w:szCs w:val="18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:rsidR="001E715F" w:rsidRDefault="001E715F" w:rsidP="001E715F">
      <w:pPr>
        <w:jc w:val="center"/>
      </w:pPr>
      <w:r>
        <w:t>Le Maire, (Le Président) de</w:t>
      </w:r>
    </w:p>
    <w:p w:rsidR="001E715F" w:rsidRDefault="001E715F" w:rsidP="001E715F"/>
    <w:p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1E715F" w:rsidRDefault="001E715F" w:rsidP="001E715F"/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1E715F" w:rsidRDefault="001E715F" w:rsidP="001E715F"/>
    <w:p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Juin  </w:t>
      </w:r>
      <w:r w:rsidR="00E75B81">
        <w:rPr>
          <w:sz w:val="40"/>
          <w:szCs w:val="40"/>
        </w:rPr>
        <w:t>2021</w:t>
      </w:r>
    </w:p>
    <w:p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15F" w:rsidRPr="00601B50" w:rsidTr="00633CFE">
        <w:tc>
          <w:tcPr>
            <w:tcW w:w="9212" w:type="dxa"/>
          </w:tcPr>
          <w:p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1E715F" w:rsidRDefault="001E715F" w:rsidP="001E715F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</w:tc>
        <w:tc>
          <w:tcPr>
            <w:tcW w:w="2303" w:type="dxa"/>
          </w:tcPr>
          <w:p w:rsidR="001E715F" w:rsidRDefault="001E715F" w:rsidP="00633CFE"/>
        </w:tc>
      </w:tr>
    </w:tbl>
    <w:p w:rsidR="001E715F" w:rsidRDefault="001E715F" w:rsidP="001E715F"/>
    <w:p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1E715F" w:rsidRDefault="001E715F" w:rsidP="001E715F"/>
    <w:p w:rsidR="001E715F" w:rsidRDefault="001E715F" w:rsidP="001E715F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1E715F" w:rsidRDefault="001E715F" w:rsidP="001E715F">
      <w:r>
        <w:tab/>
      </w:r>
    </w:p>
    <w:p w:rsidR="001E715F" w:rsidRDefault="001E715F" w:rsidP="001E715F"/>
    <w:p w:rsidR="001E715F" w:rsidRDefault="001E715F" w:rsidP="001E715F"/>
    <w:p w:rsidR="001E715F" w:rsidRDefault="001E715F" w:rsidP="001E715F"/>
    <w:p w:rsidR="001E715F" w:rsidRDefault="001E715F" w:rsidP="001E715F"/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1E715F" w:rsidRPr="00931995" w:rsidRDefault="001E715F" w:rsidP="001E715F">
      <w:pPr>
        <w:jc w:val="center"/>
        <w:rPr>
          <w:sz w:val="18"/>
          <w:szCs w:val="18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:rsidR="001E715F" w:rsidRDefault="001E715F" w:rsidP="001E715F">
      <w:pPr>
        <w:jc w:val="center"/>
      </w:pPr>
      <w:r>
        <w:t>Le Maire, (Le Président) de</w:t>
      </w:r>
    </w:p>
    <w:p w:rsidR="001E715F" w:rsidRDefault="001E715F" w:rsidP="001E715F"/>
    <w:p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1E715F" w:rsidRDefault="001E715F" w:rsidP="001E715F"/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1E715F" w:rsidRDefault="001E715F" w:rsidP="001E715F"/>
    <w:p w:rsidR="001E715F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Juillet </w:t>
      </w:r>
      <w:r w:rsidR="00E75B81">
        <w:rPr>
          <w:sz w:val="40"/>
          <w:szCs w:val="40"/>
        </w:rPr>
        <w:t>2021</w:t>
      </w:r>
    </w:p>
    <w:p w:rsidR="001E715F" w:rsidRDefault="001E715F" w:rsidP="001E715F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15F" w:rsidRPr="00601B50" w:rsidTr="00633CFE">
        <w:tc>
          <w:tcPr>
            <w:tcW w:w="9212" w:type="dxa"/>
          </w:tcPr>
          <w:p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1E715F" w:rsidRDefault="001E715F" w:rsidP="001E715F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</w:tc>
        <w:tc>
          <w:tcPr>
            <w:tcW w:w="2303" w:type="dxa"/>
          </w:tcPr>
          <w:p w:rsidR="001E715F" w:rsidRDefault="001E715F" w:rsidP="00633CFE"/>
        </w:tc>
      </w:tr>
    </w:tbl>
    <w:p w:rsidR="001E715F" w:rsidRDefault="001E715F" w:rsidP="001E715F"/>
    <w:p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1E715F" w:rsidRDefault="001E715F" w:rsidP="001E715F"/>
    <w:p w:rsidR="001E715F" w:rsidRDefault="001E715F" w:rsidP="001E715F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1E715F" w:rsidRDefault="001E715F" w:rsidP="001E715F">
      <w:r>
        <w:tab/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1E715F" w:rsidRPr="00931995" w:rsidRDefault="001E715F" w:rsidP="001E715F">
      <w:pPr>
        <w:jc w:val="center"/>
        <w:rPr>
          <w:sz w:val="18"/>
          <w:szCs w:val="18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lastRenderedPageBreak/>
        <w:t>Téléphone : 04.95.51.07.26 – Fax : 04.95.21.60.75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:rsidR="001E715F" w:rsidRDefault="001E715F" w:rsidP="001E715F">
      <w:pPr>
        <w:jc w:val="center"/>
      </w:pPr>
      <w:r>
        <w:t>Le Maire, (Le Président) de</w:t>
      </w:r>
    </w:p>
    <w:p w:rsidR="001E715F" w:rsidRDefault="001E715F" w:rsidP="001E715F"/>
    <w:p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1E715F" w:rsidRDefault="001E715F" w:rsidP="001E715F"/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1E715F" w:rsidRDefault="001E715F" w:rsidP="001E715F"/>
    <w:p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d’Août </w:t>
      </w:r>
      <w:r w:rsidR="00E75B81">
        <w:rPr>
          <w:sz w:val="40"/>
          <w:szCs w:val="40"/>
        </w:rPr>
        <w:t>2021</w:t>
      </w:r>
    </w:p>
    <w:p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15F" w:rsidRPr="00601B50" w:rsidTr="00633CFE">
        <w:tc>
          <w:tcPr>
            <w:tcW w:w="9212" w:type="dxa"/>
          </w:tcPr>
          <w:p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1E715F" w:rsidRDefault="001E715F" w:rsidP="001E715F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</w:tc>
        <w:tc>
          <w:tcPr>
            <w:tcW w:w="2303" w:type="dxa"/>
          </w:tcPr>
          <w:p w:rsidR="001E715F" w:rsidRDefault="001E715F" w:rsidP="00633CFE"/>
        </w:tc>
      </w:tr>
    </w:tbl>
    <w:p w:rsidR="001E715F" w:rsidRDefault="001E715F" w:rsidP="001E715F"/>
    <w:p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1E715F" w:rsidRDefault="001E715F" w:rsidP="001E715F"/>
    <w:p w:rsidR="001E715F" w:rsidRDefault="001E715F" w:rsidP="001E715F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1E715F" w:rsidRDefault="001E715F" w:rsidP="001E715F">
      <w:r>
        <w:tab/>
      </w:r>
    </w:p>
    <w:p w:rsidR="001E715F" w:rsidRDefault="001E715F" w:rsidP="001E715F"/>
    <w:p w:rsidR="001E715F" w:rsidRDefault="001E715F" w:rsidP="001E715F"/>
    <w:p w:rsidR="00F82BB0" w:rsidRDefault="00F82BB0" w:rsidP="001E715F"/>
    <w:p w:rsidR="00F82BB0" w:rsidRDefault="00F82BB0" w:rsidP="001E715F"/>
    <w:p w:rsidR="00F82BB0" w:rsidRDefault="00F82BB0" w:rsidP="001E715F"/>
    <w:p w:rsidR="00F82BB0" w:rsidRDefault="00F82BB0" w:rsidP="001E715F"/>
    <w:p w:rsidR="00F82BB0" w:rsidRDefault="00F82BB0" w:rsidP="001E715F"/>
    <w:p w:rsidR="001E715F" w:rsidRDefault="001E715F" w:rsidP="001E715F"/>
    <w:p w:rsidR="001E715F" w:rsidRDefault="001E715F" w:rsidP="001E715F"/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1E715F" w:rsidRPr="00931995" w:rsidRDefault="001E715F" w:rsidP="001E715F">
      <w:pPr>
        <w:jc w:val="center"/>
        <w:rPr>
          <w:sz w:val="18"/>
          <w:szCs w:val="18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:rsidR="001E715F" w:rsidRDefault="001E715F" w:rsidP="001E715F">
      <w:pPr>
        <w:jc w:val="center"/>
      </w:pPr>
      <w:r>
        <w:t>Le Maire, (Le Président) de</w:t>
      </w:r>
    </w:p>
    <w:p w:rsidR="001E715F" w:rsidRDefault="001E715F" w:rsidP="001E715F"/>
    <w:p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1E715F" w:rsidRDefault="001E715F" w:rsidP="001E715F"/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1E715F" w:rsidRDefault="001E715F" w:rsidP="001E715F"/>
    <w:p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Septembre </w:t>
      </w:r>
      <w:r w:rsidR="00E75B81">
        <w:rPr>
          <w:sz w:val="40"/>
          <w:szCs w:val="40"/>
        </w:rPr>
        <w:t>2021</w:t>
      </w:r>
    </w:p>
    <w:p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15F" w:rsidRPr="00601B50" w:rsidTr="00633CFE">
        <w:tc>
          <w:tcPr>
            <w:tcW w:w="9212" w:type="dxa"/>
          </w:tcPr>
          <w:p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1E715F" w:rsidRDefault="001E715F" w:rsidP="001E715F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</w:tc>
        <w:tc>
          <w:tcPr>
            <w:tcW w:w="2303" w:type="dxa"/>
          </w:tcPr>
          <w:p w:rsidR="001E715F" w:rsidRDefault="001E715F" w:rsidP="00633CFE"/>
        </w:tc>
      </w:tr>
    </w:tbl>
    <w:p w:rsidR="001E715F" w:rsidRDefault="001E715F" w:rsidP="001E715F"/>
    <w:p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1E715F" w:rsidRDefault="001E715F" w:rsidP="001E715F"/>
    <w:p w:rsidR="001E715F" w:rsidRDefault="001E715F" w:rsidP="001E715F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1E715F" w:rsidRDefault="001E715F" w:rsidP="001E715F">
      <w:r>
        <w:tab/>
      </w:r>
    </w:p>
    <w:p w:rsidR="001E715F" w:rsidRDefault="001E715F" w:rsidP="001E715F"/>
    <w:p w:rsidR="001E715F" w:rsidRDefault="001E715F" w:rsidP="001E715F"/>
    <w:p w:rsidR="001E715F" w:rsidRDefault="001E715F" w:rsidP="001E715F"/>
    <w:p w:rsidR="001E715F" w:rsidRDefault="001E715F" w:rsidP="001E715F"/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CENTRE DEPARTEMENTAL DE GESTION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1E715F" w:rsidRPr="00931995" w:rsidRDefault="001E715F" w:rsidP="001E715F">
      <w:pPr>
        <w:jc w:val="center"/>
        <w:rPr>
          <w:sz w:val="18"/>
          <w:szCs w:val="18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:rsidR="001E715F" w:rsidRDefault="001E715F" w:rsidP="001E715F">
      <w:pPr>
        <w:jc w:val="center"/>
      </w:pPr>
      <w:r>
        <w:t>Le Maire, (Le Président) de</w:t>
      </w:r>
    </w:p>
    <w:p w:rsidR="001E715F" w:rsidRDefault="001E715F" w:rsidP="001E715F"/>
    <w:p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1E715F" w:rsidRDefault="001E715F" w:rsidP="001E715F"/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1E715F" w:rsidRDefault="001E715F" w:rsidP="001E715F"/>
    <w:p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d’Octobre </w:t>
      </w:r>
      <w:r w:rsidR="00E75B81">
        <w:rPr>
          <w:sz w:val="40"/>
          <w:szCs w:val="40"/>
        </w:rPr>
        <w:t>2021</w:t>
      </w:r>
    </w:p>
    <w:p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15F" w:rsidRPr="00601B50" w:rsidTr="00633CFE">
        <w:tc>
          <w:tcPr>
            <w:tcW w:w="9212" w:type="dxa"/>
          </w:tcPr>
          <w:p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1E715F" w:rsidRDefault="001E715F" w:rsidP="001E715F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</w:tc>
        <w:tc>
          <w:tcPr>
            <w:tcW w:w="2303" w:type="dxa"/>
          </w:tcPr>
          <w:p w:rsidR="001E715F" w:rsidRDefault="001E715F" w:rsidP="00633CFE"/>
        </w:tc>
      </w:tr>
    </w:tbl>
    <w:p w:rsidR="001E715F" w:rsidRDefault="001E715F" w:rsidP="001E715F">
      <w:pPr>
        <w:jc w:val="center"/>
        <w:rPr>
          <w:sz w:val="20"/>
          <w:szCs w:val="20"/>
        </w:rPr>
      </w:pPr>
    </w:p>
    <w:p w:rsidR="001E715F" w:rsidRDefault="001E715F" w:rsidP="001E715F">
      <w:pPr>
        <w:jc w:val="center"/>
        <w:rPr>
          <w:sz w:val="20"/>
          <w:szCs w:val="20"/>
        </w:rPr>
      </w:pPr>
    </w:p>
    <w:p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1E715F" w:rsidRDefault="001E715F" w:rsidP="001E715F">
      <w:pPr>
        <w:ind w:left="2124" w:firstLine="708"/>
      </w:pPr>
    </w:p>
    <w:p w:rsidR="001E715F" w:rsidRDefault="001E715F" w:rsidP="001E715F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1E715F" w:rsidRDefault="001E715F" w:rsidP="001E715F">
      <w:r>
        <w:tab/>
      </w:r>
    </w:p>
    <w:p w:rsidR="001E715F" w:rsidRDefault="001E715F" w:rsidP="001E715F"/>
    <w:p w:rsidR="001E715F" w:rsidRDefault="001E715F" w:rsidP="001E715F"/>
    <w:p w:rsidR="001E715F" w:rsidRDefault="001E715F" w:rsidP="001E715F"/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lastRenderedPageBreak/>
        <w:t>CENTRE DEPARTEMENTAL DE GESTION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1E715F" w:rsidRPr="00931995" w:rsidRDefault="001E715F" w:rsidP="001E715F">
      <w:pPr>
        <w:jc w:val="center"/>
        <w:rPr>
          <w:sz w:val="18"/>
          <w:szCs w:val="18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:rsidR="001E715F" w:rsidRDefault="001E715F" w:rsidP="001E715F">
      <w:pPr>
        <w:jc w:val="center"/>
      </w:pPr>
      <w:r>
        <w:t>Le Maire, (Le Président) de</w:t>
      </w:r>
    </w:p>
    <w:p w:rsidR="001E715F" w:rsidRDefault="001E715F" w:rsidP="001E715F"/>
    <w:p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1E715F" w:rsidRDefault="001E715F" w:rsidP="001E715F"/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1E715F" w:rsidRDefault="001E715F" w:rsidP="001E715F"/>
    <w:p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 Novembre </w:t>
      </w:r>
      <w:r w:rsidR="00E75B81">
        <w:rPr>
          <w:sz w:val="40"/>
          <w:szCs w:val="40"/>
        </w:rPr>
        <w:t>2021</w:t>
      </w:r>
    </w:p>
    <w:p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15F" w:rsidRPr="00601B50" w:rsidTr="00633CFE">
        <w:tc>
          <w:tcPr>
            <w:tcW w:w="9212" w:type="dxa"/>
          </w:tcPr>
          <w:p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1E715F" w:rsidRDefault="001E715F" w:rsidP="001E715F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</w:tc>
        <w:tc>
          <w:tcPr>
            <w:tcW w:w="2303" w:type="dxa"/>
          </w:tcPr>
          <w:p w:rsidR="001E715F" w:rsidRDefault="001E715F" w:rsidP="00633CFE"/>
        </w:tc>
      </w:tr>
    </w:tbl>
    <w:p w:rsidR="001E715F" w:rsidRDefault="001E715F" w:rsidP="001E715F"/>
    <w:p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1E715F" w:rsidRDefault="001E715F" w:rsidP="001E715F"/>
    <w:p w:rsidR="001E715F" w:rsidRDefault="001E715F" w:rsidP="001E715F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1E715F" w:rsidRDefault="001E715F" w:rsidP="001E715F">
      <w:r>
        <w:tab/>
      </w:r>
    </w:p>
    <w:p w:rsidR="001E715F" w:rsidRDefault="001E715F" w:rsidP="001E715F"/>
    <w:p w:rsidR="001E715F" w:rsidRDefault="001E715F" w:rsidP="001E715F"/>
    <w:p w:rsidR="001E715F" w:rsidRDefault="001E715F" w:rsidP="001E715F"/>
    <w:p w:rsidR="001E715F" w:rsidRDefault="001E715F" w:rsidP="001E715F"/>
    <w:p w:rsidR="001E715F" w:rsidRDefault="001E715F" w:rsidP="001E715F">
      <w:pPr>
        <w:jc w:val="center"/>
        <w:rPr>
          <w:b/>
          <w:sz w:val="20"/>
          <w:szCs w:val="20"/>
        </w:rPr>
      </w:pP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lastRenderedPageBreak/>
        <w:t>CENTRE DEPARTEMENTAL DE GESTION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DE LA FONCTION PUBLIQUE TERRITORIALE</w:t>
      </w:r>
    </w:p>
    <w:p w:rsidR="001E715F" w:rsidRPr="00931995" w:rsidRDefault="001E715F" w:rsidP="001E715F">
      <w:pPr>
        <w:jc w:val="center"/>
        <w:rPr>
          <w:b/>
          <w:sz w:val="20"/>
          <w:szCs w:val="20"/>
        </w:rPr>
      </w:pPr>
      <w:r w:rsidRPr="00931995">
        <w:rPr>
          <w:b/>
          <w:sz w:val="20"/>
          <w:szCs w:val="20"/>
        </w:rPr>
        <w:t>DU DEPARTEMENT DE LA CORSE DU SUD</w:t>
      </w:r>
    </w:p>
    <w:p w:rsidR="001E715F" w:rsidRPr="00931995" w:rsidRDefault="001E715F" w:rsidP="001E715F">
      <w:pPr>
        <w:jc w:val="center"/>
        <w:rPr>
          <w:sz w:val="18"/>
          <w:szCs w:val="18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18, Cours Napoléon – CS 60321 -20178 Ajaccio Cedex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  <w:r w:rsidRPr="00931995">
        <w:rPr>
          <w:sz w:val="16"/>
          <w:szCs w:val="16"/>
        </w:rPr>
        <w:t>Téléphone : 04.95.51.07.26 – Fax : 04.95.21.60.75</w:t>
      </w: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Pr="00931995" w:rsidRDefault="001E715F" w:rsidP="001E715F">
      <w:pPr>
        <w:jc w:val="center"/>
        <w:rPr>
          <w:sz w:val="16"/>
          <w:szCs w:val="16"/>
        </w:rPr>
      </w:pPr>
    </w:p>
    <w:p w:rsidR="001E715F" w:rsidRDefault="001E715F" w:rsidP="001E715F">
      <w:pPr>
        <w:jc w:val="center"/>
      </w:pPr>
      <w:r>
        <w:t xml:space="preserve">A, </w:t>
      </w:r>
      <w:r>
        <w:tab/>
      </w:r>
      <w:r>
        <w:tab/>
        <w:t>le</w:t>
      </w:r>
    </w:p>
    <w:p w:rsidR="001E715F" w:rsidRDefault="001E715F" w:rsidP="001E715F">
      <w:pPr>
        <w:jc w:val="center"/>
      </w:pPr>
      <w:r>
        <w:t>Le Maire, (Le Président) de</w:t>
      </w:r>
    </w:p>
    <w:p w:rsidR="001E715F" w:rsidRDefault="001E715F" w:rsidP="001E715F"/>
    <w:p w:rsidR="001E715F" w:rsidRPr="00CC284F" w:rsidRDefault="001E715F" w:rsidP="001E715F">
      <w:pPr>
        <w:jc w:val="center"/>
        <w:rPr>
          <w:sz w:val="32"/>
          <w:szCs w:val="32"/>
          <w:u w:val="single"/>
        </w:rPr>
      </w:pPr>
      <w:r w:rsidRPr="00CC284F">
        <w:rPr>
          <w:sz w:val="32"/>
          <w:szCs w:val="32"/>
          <w:u w:val="single"/>
        </w:rPr>
        <w:t>BORDEREAU RECAPITULATIF DES COTISATIONS</w:t>
      </w:r>
    </w:p>
    <w:p w:rsidR="001E715F" w:rsidRPr="00931995" w:rsidRDefault="001E715F" w:rsidP="001E715F">
      <w:pPr>
        <w:jc w:val="center"/>
        <w:rPr>
          <w:sz w:val="22"/>
          <w:szCs w:val="22"/>
        </w:rPr>
      </w:pPr>
      <w:r w:rsidRPr="00931995">
        <w:rPr>
          <w:sz w:val="22"/>
          <w:szCs w:val="22"/>
        </w:rPr>
        <w:t>(</w:t>
      </w:r>
      <w:proofErr w:type="gramStart"/>
      <w:r w:rsidRPr="00931995">
        <w:rPr>
          <w:sz w:val="22"/>
          <w:szCs w:val="22"/>
        </w:rPr>
        <w:t>à</w:t>
      </w:r>
      <w:proofErr w:type="gramEnd"/>
      <w:r w:rsidRPr="00931995">
        <w:rPr>
          <w:sz w:val="22"/>
          <w:szCs w:val="22"/>
        </w:rPr>
        <w:t xml:space="preserve"> l’usage exclusif des Collectivités Territoriales)</w:t>
      </w:r>
    </w:p>
    <w:p w:rsidR="001E715F" w:rsidRDefault="001E715F" w:rsidP="001E715F"/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 xml:space="preserve">Références : </w:t>
      </w:r>
      <w:r w:rsidRPr="00931995">
        <w:rPr>
          <w:sz w:val="16"/>
          <w:szCs w:val="16"/>
        </w:rPr>
        <w:tab/>
        <w:t>Article n°22 de la loi 84-53 du 26.01.84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>Modifié par l’Art.17 de la loi 87.529 du 13.07.1987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Article n°48 de la loi 88.13 du 05.01.1988</w:t>
      </w:r>
    </w:p>
    <w:p w:rsidR="001E715F" w:rsidRPr="00931995" w:rsidRDefault="001E715F" w:rsidP="001E715F">
      <w:pPr>
        <w:rPr>
          <w:sz w:val="16"/>
          <w:szCs w:val="16"/>
        </w:rPr>
      </w:pPr>
      <w:r w:rsidRPr="00931995">
        <w:rPr>
          <w:sz w:val="16"/>
          <w:szCs w:val="16"/>
        </w:rPr>
        <w:tab/>
      </w:r>
      <w:r w:rsidRPr="00931995">
        <w:rPr>
          <w:sz w:val="16"/>
          <w:szCs w:val="16"/>
        </w:rPr>
        <w:tab/>
        <w:t>Délibération n°</w:t>
      </w:r>
      <w:r>
        <w:rPr>
          <w:sz w:val="16"/>
          <w:szCs w:val="16"/>
        </w:rPr>
        <w:t xml:space="preserve"> 1/1996</w:t>
      </w:r>
    </w:p>
    <w:p w:rsidR="001E715F" w:rsidRDefault="001E715F" w:rsidP="001E715F"/>
    <w:p w:rsidR="001E715F" w:rsidRPr="00931995" w:rsidRDefault="001E715F" w:rsidP="001E715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Mois de Décembre </w:t>
      </w:r>
      <w:r w:rsidR="00E75B81">
        <w:rPr>
          <w:sz w:val="40"/>
          <w:szCs w:val="40"/>
        </w:rPr>
        <w:t>2021</w:t>
      </w:r>
      <w:bookmarkStart w:id="0" w:name="_GoBack"/>
      <w:bookmarkEnd w:id="0"/>
    </w:p>
    <w:p w:rsidR="001E715F" w:rsidRDefault="001E715F" w:rsidP="001E715F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E715F" w:rsidRPr="00601B50" w:rsidTr="00633CFE">
        <w:tc>
          <w:tcPr>
            <w:tcW w:w="9212" w:type="dxa"/>
          </w:tcPr>
          <w:p w:rsidR="001E715F" w:rsidRPr="00931995" w:rsidRDefault="001E715F" w:rsidP="00633CFE">
            <w:pPr>
              <w:jc w:val="center"/>
              <w:rPr>
                <w:b/>
              </w:rPr>
            </w:pPr>
            <w:r w:rsidRPr="00931995">
              <w:rPr>
                <w:b/>
              </w:rPr>
              <w:t>ESTIMATION MASSE ANNUELLE SOUMISE A COTISATIONS URSSAF(*)</w:t>
            </w:r>
          </w:p>
        </w:tc>
      </w:tr>
    </w:tbl>
    <w:p w:rsidR="001E715F" w:rsidRDefault="001E715F" w:rsidP="001E715F">
      <w:pPr>
        <w:rPr>
          <w:b/>
          <w:i/>
        </w:rPr>
      </w:pPr>
      <w:r w:rsidRPr="00931995">
        <w:rPr>
          <w:b/>
          <w:i/>
        </w:rPr>
        <w:t>(*) Sont pris en compte les salaires des agents des catégories ABC et autres, qu’ils soient titulaires, stagiaires, contractuels, auxiliaires, etc…</w:t>
      </w:r>
      <w:proofErr w:type="gramStart"/>
      <w:r w:rsidRPr="00931995">
        <w:rPr>
          <w:b/>
          <w:i/>
        </w:rPr>
        <w:t>..,</w:t>
      </w:r>
      <w:proofErr w:type="gramEnd"/>
      <w:r w:rsidRPr="00931995">
        <w:rPr>
          <w:b/>
          <w:i/>
        </w:rPr>
        <w:t xml:space="preserve"> à temps complet ou incomplet</w:t>
      </w:r>
      <w:r>
        <w:rPr>
          <w:b/>
          <w:i/>
        </w:rPr>
        <w:t>.</w:t>
      </w:r>
    </w:p>
    <w:p w:rsidR="001E715F" w:rsidRDefault="001E715F" w:rsidP="001E715F">
      <w:pPr>
        <w:rPr>
          <w:b/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976"/>
        <w:gridCol w:w="1131"/>
        <w:gridCol w:w="2303"/>
      </w:tblGrid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Salaires annuels estimés sur l’article 64</w:t>
            </w:r>
          </w:p>
        </w:tc>
        <w:tc>
          <w:tcPr>
            <w:tcW w:w="2976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Du montant estimé à déclarer à l’URSSAF soumis en totalité</w:t>
            </w: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Taux en %</w:t>
            </w:r>
          </w:p>
        </w:tc>
        <w:tc>
          <w:tcPr>
            <w:tcW w:w="2303" w:type="dxa"/>
          </w:tcPr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jc w:val="center"/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Cotisations</w:t>
            </w:r>
          </w:p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stagiaires et titulaires soumis à la CNRACL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Agents non titulaires du régime général pour l’ensemble des risques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Régime général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  <w:p w:rsidR="001E715F" w:rsidRDefault="001E715F" w:rsidP="00633CFE">
            <w:r>
              <w:t>1.65%</w:t>
            </w:r>
          </w:p>
        </w:tc>
        <w:tc>
          <w:tcPr>
            <w:tcW w:w="2303" w:type="dxa"/>
          </w:tcPr>
          <w:p w:rsidR="001E715F" w:rsidRDefault="001E715F" w:rsidP="00633CFE"/>
        </w:tc>
      </w:tr>
      <w:tr w:rsidR="001E715F" w:rsidTr="00633CFE">
        <w:tc>
          <w:tcPr>
            <w:tcW w:w="2802" w:type="dxa"/>
          </w:tcPr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  <w:r w:rsidRPr="00931995">
              <w:rPr>
                <w:sz w:val="20"/>
                <w:szCs w:val="20"/>
              </w:rPr>
              <w:t>TOTAL A MANDATER</w:t>
            </w:r>
          </w:p>
          <w:p w:rsidR="001E715F" w:rsidRPr="00931995" w:rsidRDefault="001E715F" w:rsidP="00633CFE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1E715F" w:rsidRDefault="001E715F" w:rsidP="00633CFE"/>
        </w:tc>
        <w:tc>
          <w:tcPr>
            <w:tcW w:w="1131" w:type="dxa"/>
          </w:tcPr>
          <w:p w:rsidR="001E715F" w:rsidRDefault="001E715F" w:rsidP="00633CFE"/>
        </w:tc>
        <w:tc>
          <w:tcPr>
            <w:tcW w:w="2303" w:type="dxa"/>
          </w:tcPr>
          <w:p w:rsidR="001E715F" w:rsidRDefault="001E715F" w:rsidP="00633CFE"/>
        </w:tc>
      </w:tr>
    </w:tbl>
    <w:p w:rsidR="001E715F" w:rsidRDefault="001E715F" w:rsidP="001E715F"/>
    <w:p w:rsidR="001E715F" w:rsidRPr="0070257D" w:rsidRDefault="001E715F" w:rsidP="001E715F">
      <w:pPr>
        <w:jc w:val="center"/>
        <w:rPr>
          <w:sz w:val="20"/>
          <w:szCs w:val="20"/>
        </w:rPr>
      </w:pPr>
      <w:r w:rsidRPr="0070257D">
        <w:rPr>
          <w:sz w:val="20"/>
          <w:szCs w:val="20"/>
        </w:rPr>
        <w:t>A l’ordre : Payeur de Corse – BDF AJACCIO</w:t>
      </w:r>
    </w:p>
    <w:p w:rsidR="001E715F" w:rsidRPr="00D52EC7" w:rsidRDefault="001E715F" w:rsidP="001E715F">
      <w:pPr>
        <w:jc w:val="center"/>
        <w:rPr>
          <w:b/>
          <w:i/>
          <w:sz w:val="32"/>
          <w:szCs w:val="32"/>
        </w:rPr>
      </w:pPr>
      <w:r w:rsidRPr="00D52EC7">
        <w:rPr>
          <w:b/>
          <w:i/>
          <w:sz w:val="32"/>
          <w:szCs w:val="32"/>
        </w:rPr>
        <w:t>3001-00109-C2000000000-78 -  N° de Siret : 28201001600016</w:t>
      </w:r>
    </w:p>
    <w:p w:rsidR="001E715F" w:rsidRDefault="001E715F" w:rsidP="001E715F"/>
    <w:p w:rsidR="001E715F" w:rsidRDefault="001E715F" w:rsidP="001E715F">
      <w:pPr>
        <w:ind w:left="2124" w:firstLine="708"/>
      </w:pPr>
      <w:r>
        <w:t>Certifié exact, à</w:t>
      </w:r>
      <w:proofErr w:type="gramStart"/>
      <w:r>
        <w:t>,</w:t>
      </w:r>
      <w:r>
        <w:tab/>
      </w:r>
      <w:r>
        <w:tab/>
        <w:t>,</w:t>
      </w:r>
      <w:proofErr w:type="gramEnd"/>
      <w:r>
        <w:t xml:space="preserve"> </w:t>
      </w:r>
      <w:r>
        <w:tab/>
        <w:t>le=</w:t>
      </w:r>
    </w:p>
    <w:p w:rsidR="001E715F" w:rsidRDefault="001E715F" w:rsidP="001E715F">
      <w:r>
        <w:tab/>
      </w:r>
      <w:r>
        <w:tab/>
      </w:r>
      <w:r>
        <w:tab/>
      </w:r>
      <w:r>
        <w:tab/>
      </w:r>
      <w:r>
        <w:tab/>
        <w:t>Le Maire, Le Président</w:t>
      </w:r>
    </w:p>
    <w:p w:rsidR="001E715F" w:rsidRDefault="001E715F" w:rsidP="001E715F">
      <w:r>
        <w:tab/>
      </w:r>
    </w:p>
    <w:p w:rsidR="001E715F" w:rsidRDefault="001E715F" w:rsidP="001E715F">
      <w:r>
        <w:tab/>
      </w:r>
    </w:p>
    <w:p w:rsidR="001E715F" w:rsidRDefault="001E715F" w:rsidP="001E715F"/>
    <w:p w:rsidR="001E715F" w:rsidRDefault="001E715F" w:rsidP="001E715F"/>
    <w:p w:rsidR="001E715F" w:rsidRPr="001E715F" w:rsidRDefault="001E715F" w:rsidP="001E715F"/>
    <w:sectPr w:rsidR="001E715F" w:rsidRPr="001E7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15F"/>
    <w:rsid w:val="001E715F"/>
    <w:rsid w:val="00BD61FE"/>
    <w:rsid w:val="00E75B81"/>
    <w:rsid w:val="00F8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5F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15F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15F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E715F"/>
    <w:pPr>
      <w:spacing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2332</Words>
  <Characters>12828</Characters>
  <Application>Microsoft Office Word</Application>
  <DocSecurity>0</DocSecurity>
  <Lines>106</Lines>
  <Paragraphs>30</Paragraphs>
  <ScaleCrop>false</ScaleCrop>
  <Company/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CDG01</dc:creator>
  <cp:lastModifiedBy>CDG01</cp:lastModifiedBy>
  <cp:revision>3</cp:revision>
  <dcterms:created xsi:type="dcterms:W3CDTF">2019-01-21T08:36:00Z</dcterms:created>
  <dcterms:modified xsi:type="dcterms:W3CDTF">2021-01-18T15:29:00Z</dcterms:modified>
</cp:coreProperties>
</file>